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AE73" w14:textId="77777777" w:rsidR="0026689B" w:rsidRPr="007A6A54" w:rsidRDefault="0026689B" w:rsidP="0026689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7A6A54">
        <w:rPr>
          <w:rFonts w:ascii="Times New Roman" w:hAnsi="Times New Roman" w:cs="Times New Roman"/>
          <w:b/>
          <w:bCs/>
          <w:sz w:val="32"/>
          <w:szCs w:val="32"/>
        </w:rPr>
        <w:t>ФІФА</w:t>
      </w:r>
    </w:p>
    <w:p w14:paraId="6BAF74E6" w14:textId="77777777" w:rsidR="0026689B" w:rsidRPr="007A6A54" w:rsidRDefault="0026689B" w:rsidP="0026689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A6A54">
        <w:rPr>
          <w:rFonts w:ascii="Times New Roman" w:hAnsi="Times New Roman" w:cs="Times New Roman"/>
          <w:b/>
          <w:bCs/>
          <w:sz w:val="32"/>
          <w:szCs w:val="32"/>
        </w:rPr>
        <w:t>Асоціаціям-членам ФІФА</w:t>
      </w:r>
    </w:p>
    <w:p w14:paraId="452496F6" w14:textId="72D2B21E" w:rsidR="0026689B" w:rsidRPr="0026689B" w:rsidRDefault="0026689B" w:rsidP="002668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A54">
        <w:rPr>
          <w:rFonts w:ascii="Times New Roman" w:hAnsi="Times New Roman" w:cs="Times New Roman"/>
          <w:sz w:val="28"/>
          <w:szCs w:val="28"/>
        </w:rPr>
        <w:t>Циркуляр №195</w:t>
      </w:r>
      <w:r w:rsidRPr="0026689B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27C03B81" w14:textId="030DD80E" w:rsidR="0026689B" w:rsidRPr="007A6A54" w:rsidRDefault="0026689B" w:rsidP="0026689B">
      <w:pPr>
        <w:jc w:val="right"/>
        <w:rPr>
          <w:rFonts w:ascii="Times New Roman" w:hAnsi="Times New Roman" w:cs="Times New Roman"/>
          <w:sz w:val="28"/>
          <w:szCs w:val="28"/>
        </w:rPr>
      </w:pPr>
      <w:r w:rsidRPr="007A6A54">
        <w:rPr>
          <w:rFonts w:ascii="Times New Roman" w:hAnsi="Times New Roman" w:cs="Times New Roman"/>
          <w:sz w:val="28"/>
          <w:szCs w:val="28"/>
        </w:rPr>
        <w:t xml:space="preserve">Цюріх, </w:t>
      </w:r>
      <w:r w:rsidRPr="0026689B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7A6A54">
        <w:rPr>
          <w:rFonts w:ascii="Times New Roman" w:hAnsi="Times New Roman" w:cs="Times New Roman"/>
          <w:sz w:val="28"/>
          <w:szCs w:val="28"/>
        </w:rPr>
        <w:t xml:space="preserve"> січня 2026 року</w:t>
      </w:r>
    </w:p>
    <w:p w14:paraId="14B77911" w14:textId="1C41C565" w:rsidR="0026689B" w:rsidRPr="007A6A54" w:rsidRDefault="0026689B" w:rsidP="002668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89B">
        <w:rPr>
          <w:rFonts w:ascii="Times New Roman" w:hAnsi="Times New Roman" w:cs="Times New Roman"/>
          <w:b/>
          <w:bCs/>
          <w:sz w:val="28"/>
          <w:szCs w:val="28"/>
        </w:rPr>
        <w:t xml:space="preserve">Іспит </w:t>
      </w:r>
      <w:r w:rsidR="003410A3">
        <w:rPr>
          <w:rFonts w:ascii="Times New Roman" w:hAnsi="Times New Roman" w:cs="Times New Roman"/>
          <w:b/>
          <w:bCs/>
          <w:sz w:val="28"/>
          <w:szCs w:val="28"/>
        </w:rPr>
        <w:t>ФІФА</w:t>
      </w:r>
      <w:r w:rsidRPr="0026689B">
        <w:rPr>
          <w:rFonts w:ascii="Times New Roman" w:hAnsi="Times New Roman" w:cs="Times New Roman"/>
          <w:b/>
          <w:bCs/>
          <w:sz w:val="28"/>
          <w:szCs w:val="28"/>
        </w:rPr>
        <w:t xml:space="preserve"> для футбольних агентів - видання 2026 року</w:t>
      </w:r>
    </w:p>
    <w:p w14:paraId="5DAC334D" w14:textId="77777777" w:rsidR="0026689B" w:rsidRPr="007A6A54" w:rsidRDefault="0026689B" w:rsidP="0026689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6A54">
        <w:rPr>
          <w:rFonts w:ascii="Times New Roman" w:hAnsi="Times New Roman" w:cs="Times New Roman"/>
          <w:i/>
          <w:iCs/>
          <w:sz w:val="28"/>
          <w:szCs w:val="28"/>
        </w:rPr>
        <w:t>Шановні пані та панове,</w:t>
      </w:r>
    </w:p>
    <w:p w14:paraId="1D08FE66" w14:textId="44BBC9D6" w:rsidR="0026689B" w:rsidRPr="0026689B" w:rsidRDefault="0026689B" w:rsidP="002668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9B">
        <w:rPr>
          <w:rFonts w:ascii="Times New Roman" w:hAnsi="Times New Roman" w:cs="Times New Roman"/>
          <w:sz w:val="28"/>
          <w:szCs w:val="28"/>
        </w:rPr>
        <w:t>Після проведення іспиту ФІФА для футбольних агентів у 2025 році — першого іспиту, що відбувся в онлайн-форматі та в якому взяли участь 7</w:t>
      </w:r>
      <w:r w:rsidR="002737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689B">
        <w:rPr>
          <w:rFonts w:ascii="Times New Roman" w:hAnsi="Times New Roman" w:cs="Times New Roman"/>
          <w:sz w:val="28"/>
          <w:szCs w:val="28"/>
        </w:rPr>
        <w:t>745 кандидатів з усього світу, — цим листом надаємо вам огляд щодо проведення іспиту у 2026 році.</w:t>
      </w:r>
    </w:p>
    <w:p w14:paraId="7D144E37" w14:textId="77777777" w:rsidR="0026689B" w:rsidRPr="0026689B" w:rsidRDefault="0026689B" w:rsidP="002668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9B">
        <w:rPr>
          <w:rFonts w:ascii="Times New Roman" w:hAnsi="Times New Roman" w:cs="Times New Roman"/>
          <w:sz w:val="28"/>
          <w:szCs w:val="28"/>
        </w:rPr>
        <w:t>З огляду на значну кількість заявок, отриманих на іспит 2025 року, та з метою підвищення доступності для кандидатів, ФІФА збільшила кількість екзаменаційних сесій з двох до шести.</w:t>
      </w:r>
    </w:p>
    <w:p w14:paraId="0F0998E8" w14:textId="3B4F3047" w:rsidR="0026689B" w:rsidRPr="0026689B" w:rsidRDefault="0026689B" w:rsidP="002668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9B">
        <w:rPr>
          <w:rFonts w:ascii="Times New Roman" w:hAnsi="Times New Roman" w:cs="Times New Roman"/>
          <w:sz w:val="28"/>
          <w:szCs w:val="28"/>
        </w:rPr>
        <w:t xml:space="preserve">Офіційні умови та положення, а також Правила іспиту ФІФА для футбольних агентів, будуть своєчасно опубліковані на Платформі агентів ФІФА та на </w:t>
      </w:r>
      <w:hyperlink r:id="rId5" w:history="1">
        <w:r w:rsidRPr="0026689B">
          <w:rPr>
            <w:rStyle w:val="ae"/>
            <w:rFonts w:ascii="Times New Roman" w:hAnsi="Times New Roman" w:cs="Times New Roman"/>
            <w:sz w:val="28"/>
            <w:szCs w:val="28"/>
          </w:rPr>
          <w:t>FIFA.com</w:t>
        </w:r>
      </w:hyperlink>
      <w:r w:rsidRPr="0026689B">
        <w:rPr>
          <w:rFonts w:ascii="Times New Roman" w:hAnsi="Times New Roman" w:cs="Times New Roman"/>
          <w:sz w:val="28"/>
          <w:szCs w:val="28"/>
        </w:rPr>
        <w:t>.</w:t>
      </w:r>
    </w:p>
    <w:p w14:paraId="7E3BB8BF" w14:textId="77777777" w:rsidR="0026689B" w:rsidRDefault="0026689B" w:rsidP="0026689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689B">
        <w:rPr>
          <w:rFonts w:ascii="Times New Roman" w:hAnsi="Times New Roman" w:cs="Times New Roman"/>
          <w:sz w:val="28"/>
          <w:szCs w:val="28"/>
        </w:rPr>
        <w:t>Тим часом нижче наведено ключову інформацію: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7376A" w:rsidRPr="0027376A" w14:paraId="4D51908A" w14:textId="77777777" w:rsidTr="00774D7E">
        <w:tc>
          <w:tcPr>
            <w:tcW w:w="9629" w:type="dxa"/>
            <w:gridSpan w:val="2"/>
          </w:tcPr>
          <w:p w14:paraId="29CD8AC6" w14:textId="4E41129A" w:rsidR="0027376A" w:rsidRPr="0027376A" w:rsidRDefault="0027376A" w:rsidP="0027376A">
            <w:pPr>
              <w:spacing w:after="160" w:line="259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66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Шостий іспит ФІФА для футбольних агентів</w:t>
            </w:r>
          </w:p>
        </w:tc>
      </w:tr>
      <w:tr w:rsidR="0027376A" w:rsidRPr="0027376A" w14:paraId="28CD4B98" w14:textId="77777777" w:rsidTr="0027376A">
        <w:tc>
          <w:tcPr>
            <w:tcW w:w="4814" w:type="dxa"/>
          </w:tcPr>
          <w:p w14:paraId="4D22EA54" w14:textId="20E62D33" w:rsidR="0027376A" w:rsidRPr="0027376A" w:rsidRDefault="0027376A" w:rsidP="002668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689B">
              <w:rPr>
                <w:rFonts w:ascii="Times New Roman" w:hAnsi="Times New Roman" w:cs="Times New Roman"/>
                <w:sz w:val="28"/>
                <w:szCs w:val="28"/>
              </w:rPr>
              <w:t>Період подання заявок</w:t>
            </w:r>
          </w:p>
        </w:tc>
        <w:tc>
          <w:tcPr>
            <w:tcW w:w="4815" w:type="dxa"/>
          </w:tcPr>
          <w:p w14:paraId="4F847D72" w14:textId="0E22D844" w:rsidR="0027376A" w:rsidRPr="0027376A" w:rsidRDefault="0027376A" w:rsidP="002668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689B">
              <w:rPr>
                <w:rFonts w:ascii="Times New Roman" w:hAnsi="Times New Roman" w:cs="Times New Roman"/>
                <w:sz w:val="28"/>
                <w:szCs w:val="28"/>
              </w:rPr>
              <w:t>з 20 січня 2026 року по 6 березня 2026 року</w:t>
            </w:r>
          </w:p>
        </w:tc>
      </w:tr>
      <w:tr w:rsidR="0027376A" w:rsidRPr="0027376A" w14:paraId="2B54CA9B" w14:textId="77777777" w:rsidTr="0027376A">
        <w:tc>
          <w:tcPr>
            <w:tcW w:w="4814" w:type="dxa"/>
          </w:tcPr>
          <w:p w14:paraId="66D9BD24" w14:textId="25D22397" w:rsidR="0027376A" w:rsidRPr="0027376A" w:rsidRDefault="0027376A" w:rsidP="002668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689B">
              <w:rPr>
                <w:rFonts w:ascii="Times New Roman" w:hAnsi="Times New Roman" w:cs="Times New Roman"/>
                <w:sz w:val="28"/>
                <w:szCs w:val="28"/>
              </w:rPr>
              <w:t>Дати проведення іспиту</w:t>
            </w:r>
          </w:p>
        </w:tc>
        <w:tc>
          <w:tcPr>
            <w:tcW w:w="4815" w:type="dxa"/>
          </w:tcPr>
          <w:p w14:paraId="4A39ED63" w14:textId="2455EAB2" w:rsidR="0027376A" w:rsidRPr="0027376A" w:rsidRDefault="0027376A" w:rsidP="002668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689B">
              <w:rPr>
                <w:rFonts w:ascii="Times New Roman" w:hAnsi="Times New Roman" w:cs="Times New Roman"/>
                <w:sz w:val="28"/>
                <w:szCs w:val="28"/>
              </w:rPr>
              <w:t>28, 29 та 30 квітня (+ 5, 6 та 7 травня)* 2026 року</w:t>
            </w:r>
          </w:p>
        </w:tc>
      </w:tr>
    </w:tbl>
    <w:p w14:paraId="33F7A224" w14:textId="77777777" w:rsidR="0026689B" w:rsidRPr="0026689B" w:rsidRDefault="0026689B" w:rsidP="002668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9B">
        <w:rPr>
          <w:rFonts w:ascii="Times New Roman" w:hAnsi="Times New Roman" w:cs="Times New Roman"/>
          <w:i/>
          <w:iCs/>
          <w:sz w:val="28"/>
          <w:szCs w:val="28"/>
        </w:rPr>
        <w:t>* Сесії, заплановані на 5, 6 та 7 травня 2026 року, будуть відкриті для реєстрації залежно від кількості реєстрацій на дати у квітні</w:t>
      </w:r>
      <w:r w:rsidRPr="0026689B">
        <w:rPr>
          <w:rFonts w:ascii="Times New Roman" w:hAnsi="Times New Roman" w:cs="Times New Roman"/>
          <w:sz w:val="28"/>
          <w:szCs w:val="28"/>
        </w:rPr>
        <w:t>.</w:t>
      </w:r>
    </w:p>
    <w:p w14:paraId="3E1420DC" w14:textId="77777777" w:rsidR="0026689B" w:rsidRPr="0026689B" w:rsidRDefault="0026689B" w:rsidP="002668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9B">
        <w:rPr>
          <w:rFonts w:ascii="Times New Roman" w:hAnsi="Times New Roman" w:cs="Times New Roman"/>
          <w:sz w:val="28"/>
          <w:szCs w:val="28"/>
        </w:rPr>
        <w:t xml:space="preserve">Повідомляємо, що це будуть єдині сесії іспиту ФІФА для футбольних агентів у цьому році, і, відповідно, всі особи, які мають намір отримати ліцензію футбольного </w:t>
      </w:r>
      <w:proofErr w:type="spellStart"/>
      <w:r w:rsidRPr="0026689B">
        <w:rPr>
          <w:rFonts w:ascii="Times New Roman" w:hAnsi="Times New Roman" w:cs="Times New Roman"/>
          <w:sz w:val="28"/>
          <w:szCs w:val="28"/>
        </w:rPr>
        <w:t>агента</w:t>
      </w:r>
      <w:proofErr w:type="spellEnd"/>
      <w:r w:rsidRPr="0026689B">
        <w:rPr>
          <w:rFonts w:ascii="Times New Roman" w:hAnsi="Times New Roman" w:cs="Times New Roman"/>
          <w:sz w:val="28"/>
          <w:szCs w:val="28"/>
        </w:rPr>
        <w:t>, зобов’язані подати свої заявки у встановлений строк.</w:t>
      </w:r>
    </w:p>
    <w:p w14:paraId="088D1828" w14:textId="77777777" w:rsidR="00E5408D" w:rsidRDefault="0026689B" w:rsidP="002737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89B">
        <w:rPr>
          <w:rFonts w:ascii="Times New Roman" w:hAnsi="Times New Roman" w:cs="Times New Roman"/>
          <w:sz w:val="28"/>
          <w:szCs w:val="28"/>
        </w:rPr>
        <w:t xml:space="preserve">У разі виникнення будь-яких запитань просимо без вагань звертатися до Керівника напряму футбольних агентів ФІФА, </w:t>
      </w:r>
      <w:proofErr w:type="spellStart"/>
      <w:r w:rsidR="0027376A" w:rsidRPr="0027376A">
        <w:rPr>
          <w:rFonts w:ascii="Times New Roman" w:hAnsi="Times New Roman" w:cs="Times New Roman"/>
          <w:sz w:val="28"/>
          <w:szCs w:val="28"/>
        </w:rPr>
        <w:t>Патрісіо</w:t>
      </w:r>
      <w:proofErr w:type="spellEnd"/>
      <w:r w:rsidR="0027376A" w:rsidRPr="00273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76A" w:rsidRPr="0027376A">
        <w:rPr>
          <w:rFonts w:ascii="Times New Roman" w:hAnsi="Times New Roman" w:cs="Times New Roman"/>
          <w:sz w:val="28"/>
          <w:szCs w:val="28"/>
        </w:rPr>
        <w:t>Варела</w:t>
      </w:r>
      <w:proofErr w:type="spellEnd"/>
      <w:r w:rsidRPr="0026689B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6689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6689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7376A" w:rsidRPr="007263FB">
          <w:rPr>
            <w:rStyle w:val="ae"/>
            <w:rFonts w:ascii="Times New Roman" w:hAnsi="Times New Roman" w:cs="Times New Roman"/>
            <w:sz w:val="28"/>
            <w:szCs w:val="28"/>
          </w:rPr>
          <w:t>regulatory@fifa.org</w:t>
        </w:r>
      </w:hyperlink>
      <w:r w:rsidRPr="002668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DC058" w14:textId="27E46C68" w:rsidR="0026689B" w:rsidRPr="00E5408D" w:rsidRDefault="0026689B" w:rsidP="00E5408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689B">
        <w:rPr>
          <w:rFonts w:ascii="Times New Roman" w:hAnsi="Times New Roman" w:cs="Times New Roman"/>
          <w:sz w:val="28"/>
          <w:szCs w:val="28"/>
        </w:rPr>
        <w:t>Дякуємо за увагу та за забезпечення належного інформування ваших афілійованих клубів і інших відповідних заінтересованих сторін.</w:t>
      </w:r>
    </w:p>
    <w:p w14:paraId="1178C10B" w14:textId="77777777" w:rsidR="0026689B" w:rsidRDefault="0026689B" w:rsidP="0026689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6A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 повагою,</w:t>
      </w:r>
    </w:p>
    <w:p w14:paraId="34BA7EF2" w14:textId="77777777" w:rsidR="00E5408D" w:rsidRPr="007A6A54" w:rsidRDefault="00E5408D" w:rsidP="0026689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928B00" w14:textId="77777777" w:rsidR="0026689B" w:rsidRPr="007A6A54" w:rsidRDefault="0026689B" w:rsidP="0026689B">
      <w:pPr>
        <w:jc w:val="both"/>
        <w:rPr>
          <w:rFonts w:ascii="Times New Roman" w:hAnsi="Times New Roman" w:cs="Times New Roman"/>
          <w:sz w:val="28"/>
          <w:szCs w:val="28"/>
        </w:rPr>
      </w:pPr>
      <w:r w:rsidRPr="007A6A54">
        <w:rPr>
          <w:rFonts w:ascii="Times New Roman" w:hAnsi="Times New Roman" w:cs="Times New Roman"/>
          <w:sz w:val="28"/>
          <w:szCs w:val="28"/>
        </w:rPr>
        <w:t>/Підпис/</w:t>
      </w:r>
    </w:p>
    <w:p w14:paraId="70EB6E31" w14:textId="77777777" w:rsidR="0026689B" w:rsidRPr="007A6A54" w:rsidRDefault="0026689B" w:rsidP="002668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F3CEC" w14:textId="77777777" w:rsidR="0026689B" w:rsidRPr="007A6A54" w:rsidRDefault="0026689B" w:rsidP="002668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A54">
        <w:rPr>
          <w:rFonts w:ascii="Times New Roman" w:hAnsi="Times New Roman" w:cs="Times New Roman"/>
          <w:b/>
          <w:bCs/>
          <w:sz w:val="28"/>
          <w:szCs w:val="28"/>
        </w:rPr>
        <w:t xml:space="preserve">Маттіас </w:t>
      </w:r>
      <w:proofErr w:type="spellStart"/>
      <w:r w:rsidRPr="007A6A54">
        <w:rPr>
          <w:rFonts w:ascii="Times New Roman" w:hAnsi="Times New Roman" w:cs="Times New Roman"/>
          <w:b/>
          <w:bCs/>
          <w:sz w:val="28"/>
          <w:szCs w:val="28"/>
        </w:rPr>
        <w:t>Графстрьом</w:t>
      </w:r>
      <w:proofErr w:type="spellEnd"/>
    </w:p>
    <w:p w14:paraId="7F00EB98" w14:textId="77777777" w:rsidR="0026689B" w:rsidRPr="007A6A54" w:rsidRDefault="0026689B" w:rsidP="002668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A54">
        <w:rPr>
          <w:rFonts w:ascii="Times New Roman" w:hAnsi="Times New Roman" w:cs="Times New Roman"/>
          <w:b/>
          <w:bCs/>
          <w:sz w:val="28"/>
          <w:szCs w:val="28"/>
        </w:rPr>
        <w:t>Генеральний Секретар ФІФА</w:t>
      </w:r>
    </w:p>
    <w:p w14:paraId="52C7A454" w14:textId="77777777" w:rsidR="0026689B" w:rsidRPr="007263FB" w:rsidRDefault="0026689B" w:rsidP="0026689B">
      <w:pPr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14:paraId="4FF7FC90" w14:textId="77777777" w:rsidR="0026689B" w:rsidRPr="007A6A54" w:rsidRDefault="0026689B" w:rsidP="0026689B">
      <w:pPr>
        <w:jc w:val="both"/>
        <w:rPr>
          <w:rFonts w:ascii="Times New Roman" w:hAnsi="Times New Roman" w:cs="Times New Roman"/>
          <w:sz w:val="28"/>
          <w:szCs w:val="28"/>
        </w:rPr>
      </w:pPr>
      <w:r w:rsidRPr="007A6A54">
        <w:rPr>
          <w:rFonts w:ascii="Times New Roman" w:hAnsi="Times New Roman" w:cs="Times New Roman"/>
          <w:sz w:val="28"/>
          <w:szCs w:val="28"/>
          <w:u w:val="single"/>
        </w:rPr>
        <w:t>Копії:</w:t>
      </w:r>
      <w:r w:rsidRPr="007A6A54">
        <w:rPr>
          <w:rFonts w:ascii="Times New Roman" w:hAnsi="Times New Roman" w:cs="Times New Roman"/>
          <w:sz w:val="28"/>
          <w:szCs w:val="28"/>
        </w:rPr>
        <w:tab/>
      </w:r>
      <w:r w:rsidRPr="007A6A54">
        <w:rPr>
          <w:rFonts w:ascii="Times New Roman" w:hAnsi="Times New Roman" w:cs="Times New Roman"/>
          <w:sz w:val="28"/>
          <w:szCs w:val="28"/>
        </w:rPr>
        <w:tab/>
        <w:t>Рада ФІФА</w:t>
      </w:r>
    </w:p>
    <w:p w14:paraId="77A0F62D" w14:textId="77777777" w:rsidR="0026689B" w:rsidRPr="007A6A54" w:rsidRDefault="0026689B" w:rsidP="0026689B">
      <w:pPr>
        <w:jc w:val="both"/>
        <w:rPr>
          <w:rFonts w:ascii="Times New Roman" w:hAnsi="Times New Roman" w:cs="Times New Roman"/>
          <w:sz w:val="28"/>
          <w:szCs w:val="28"/>
        </w:rPr>
      </w:pPr>
      <w:r w:rsidRPr="007A6A54">
        <w:rPr>
          <w:rFonts w:ascii="Times New Roman" w:hAnsi="Times New Roman" w:cs="Times New Roman"/>
          <w:sz w:val="28"/>
          <w:szCs w:val="28"/>
        </w:rPr>
        <w:tab/>
      </w:r>
      <w:r w:rsidRPr="007A6A54">
        <w:rPr>
          <w:rFonts w:ascii="Times New Roman" w:hAnsi="Times New Roman" w:cs="Times New Roman"/>
          <w:sz w:val="28"/>
          <w:szCs w:val="28"/>
        </w:rPr>
        <w:tab/>
        <w:t>Конфедерації</w:t>
      </w:r>
    </w:p>
    <w:p w14:paraId="1774BAD6" w14:textId="45760A1C" w:rsidR="00B2129C" w:rsidRDefault="0027376A" w:rsidP="0027376A">
      <w:pPr>
        <w:ind w:left="708" w:firstLine="708"/>
      </w:pPr>
      <w:r w:rsidRPr="0027376A">
        <w:rPr>
          <w:rFonts w:ascii="Times New Roman" w:hAnsi="Times New Roman" w:cs="Times New Roman"/>
          <w:sz w:val="28"/>
          <w:szCs w:val="28"/>
        </w:rPr>
        <w:t>Робоча група футбольних агентів</w:t>
      </w:r>
    </w:p>
    <w:sectPr w:rsidR="00B212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11465"/>
    <w:multiLevelType w:val="multilevel"/>
    <w:tmpl w:val="547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A0D03"/>
    <w:multiLevelType w:val="multilevel"/>
    <w:tmpl w:val="C0DA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390667">
    <w:abstractNumId w:val="1"/>
  </w:num>
  <w:num w:numId="2" w16cid:durableId="28307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9B"/>
    <w:rsid w:val="00145143"/>
    <w:rsid w:val="0026689B"/>
    <w:rsid w:val="0027376A"/>
    <w:rsid w:val="003410A3"/>
    <w:rsid w:val="005A6B2F"/>
    <w:rsid w:val="007A715B"/>
    <w:rsid w:val="0082242A"/>
    <w:rsid w:val="008D5993"/>
    <w:rsid w:val="00B2129C"/>
    <w:rsid w:val="00E5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F823"/>
  <w15:chartTrackingRefBased/>
  <w15:docId w15:val="{15D124DE-3EDC-432E-8B14-A75F3FD0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9B"/>
  </w:style>
  <w:style w:type="paragraph" w:styleId="1">
    <w:name w:val="heading 1"/>
    <w:basedOn w:val="a"/>
    <w:next w:val="a"/>
    <w:link w:val="10"/>
    <w:uiPriority w:val="9"/>
    <w:qFormat/>
    <w:rsid w:val="0026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6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68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68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68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68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68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68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6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6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89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6689B"/>
    <w:rPr>
      <w:color w:val="0563C1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26689B"/>
    <w:rPr>
      <w:rFonts w:ascii="Times New Roman" w:hAnsi="Times New Roman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7376A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27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ulatory@fifa.org" TargetMode="External"/><Relationship Id="rId5" Type="http://schemas.openxmlformats.org/officeDocument/2006/relationships/hyperlink" Target="https://www.fifa.com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Цінцабадзе Софія Хомівна</dc:creator>
  <cp:keywords/>
  <dc:description/>
  <cp:lastModifiedBy>Цінцабадзе Софія Хомівна</cp:lastModifiedBy>
  <cp:revision>2</cp:revision>
  <dcterms:created xsi:type="dcterms:W3CDTF">2026-01-21T15:00:00Z</dcterms:created>
  <dcterms:modified xsi:type="dcterms:W3CDTF">2026-01-21T15:33:00Z</dcterms:modified>
</cp:coreProperties>
</file>